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E70" w:rsidRP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tygodnie przed planowanym terminem</w:t>
      </w:r>
      <w:r w:rsidR="00C27E70"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obrony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dyplomowej student zobowiązany jest do przesłania mailem </w:t>
      </w:r>
      <w:r w:rsidR="00BF04F7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04F7"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</w:t>
      </w:r>
      <w:r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załączonym </w:t>
      </w:r>
      <w:r w:rsidR="00BF04F7"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formularzu</w:t>
      </w:r>
      <w:r w:rsidR="00BF04F7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sekretariatu </w:t>
      </w:r>
      <w:r w:rsidR="0048775D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Europeistyki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E70"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dotyczącej  tytułu pracy dyplomowej oraz nazwiska promotora i recenzenta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8775D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wnioskowania o odpis dyplomu w języku angielskim, student wysyła również tytuł pracy w tym języku.</w:t>
      </w:r>
    </w:p>
    <w:p w:rsidR="006F25BC" w:rsidRPr="009F685E" w:rsidRDefault="006F25BC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student składa / przesyła mailem do sekretariatu IE (</w:t>
      </w:r>
      <w:r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jeśli chce odpis dyplomu w języku angielskim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</w:t>
      </w: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osek o wydanie odpisu w języku angielskim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(niezgłoszenie w ciągu 30 dni od dnia obrony chęci uzyskania w/w odpisu wyklucza możliwość uzyskania tego dokumentu w przyszłości), oświadczenie z systemu AP czyjego autorstwa jest praca.</w:t>
      </w:r>
    </w:p>
    <w:p w:rsidR="00C27E70" w:rsidRPr="009F685E" w:rsidRDefault="0048775D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sekretariatu IE wprowadza dane do systemu USOS i „otwiera” studentowi</w:t>
      </w:r>
      <w:r w:rsidR="00C27E70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system AP, do którego student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wprowadza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streszczenie (w j.</w:t>
      </w:r>
      <w:r w:rsidR="009F685E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polskim i </w:t>
      </w:r>
      <w:r w:rsidR="009F685E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angielskim), słowa kluczowe, następnie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ładuje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27E70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AP</w:t>
      </w:r>
      <w:r w:rsidR="006F25BC"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plik z pracą w formacie PDF.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obroną należy również </w:t>
      </w:r>
      <w:r w:rsidR="006F25B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książki do bibliotek i pozamykać w nich konta.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Wpłaty za dyplomy należy dokonywać, po wcześniejszym zgłoszeniu </w:t>
      </w:r>
      <w:r w:rsidR="006F25BC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sekretariacie 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zd</w:t>
      </w:r>
      <w:r w:rsidR="006F25BC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efiniowania wysokości płatności i potwierdzenia danych do wpłaty.</w:t>
      </w:r>
    </w:p>
    <w:p w:rsidR="00C56022" w:rsidRDefault="00C56022" w:rsidP="009F68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wypełnia (wyłącznie online) </w:t>
      </w:r>
      <w:r w:rsidRP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ankietę dla absolwentów</w:t>
      </w:r>
      <w:r w:rsidR="009F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685E"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(dostępną po zalogowaniu się w swoim USOS)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9F685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 </w:t>
      </w:r>
      <w:hyperlink r:id="rId5" w:history="1">
        <w:r w:rsidRPr="009F685E">
          <w:rPr>
            <w:rStyle w:val="Hipercze"/>
            <w:rFonts w:ascii="Times New Roman" w:hAnsi="Times New Roman" w:cs="Times New Roman"/>
          </w:rPr>
          <w:t>https://www.usosweb.uj.edu.pl/kontroler.php?_action=dodatki/absolwenci2/index</w:t>
        </w:r>
      </w:hyperlink>
    </w:p>
    <w:p w:rsid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9F685E" w:rsidRPr="009F685E" w:rsidRDefault="009F685E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Nowe wzory dyplomów </w:t>
      </w:r>
      <w:r w:rsidRPr="009F685E">
        <w:rPr>
          <w:rFonts w:ascii="Times New Roman" w:hAnsi="Times New Roman" w:cs="Times New Roman"/>
          <w:b/>
        </w:rPr>
        <w:t>nie zawierają zdjęć.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27E70" w:rsidRPr="009F685E" w:rsidRDefault="00C56022" w:rsidP="009F68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dyplomu następuje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przez absolwenta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upoważnienia udzielonego przez absolwenta</w:t>
      </w:r>
      <w:r w:rsid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836C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wysyłkę pocztową za zwrotnym potwierdzeniem odbioru- </w:t>
      </w:r>
      <w:r w:rsidR="00C27E70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r w:rsidR="00A836C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absolwenta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27E70" w:rsidRPr="009F6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wyjątkowych sytuacjach</w:t>
      </w: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36CC"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7E70" w:rsidRPr="009F685E" w:rsidRDefault="00C27E70" w:rsidP="009F6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8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660" w:rsidRPr="0048775D" w:rsidRDefault="005D7660">
      <w:pPr>
        <w:rPr>
          <w:rFonts w:ascii="Times New Roman" w:hAnsi="Times New Roman" w:cs="Times New Roman"/>
          <w:sz w:val="24"/>
          <w:szCs w:val="24"/>
        </w:rPr>
      </w:pPr>
    </w:p>
    <w:sectPr w:rsidR="005D7660" w:rsidRPr="0048775D" w:rsidSect="009F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D17"/>
    <w:multiLevelType w:val="multilevel"/>
    <w:tmpl w:val="4184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710BC4"/>
    <w:multiLevelType w:val="multilevel"/>
    <w:tmpl w:val="0C8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F4A18"/>
    <w:multiLevelType w:val="multilevel"/>
    <w:tmpl w:val="752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70"/>
    <w:rsid w:val="0048775D"/>
    <w:rsid w:val="005D7660"/>
    <w:rsid w:val="006F25BC"/>
    <w:rsid w:val="007D5FA2"/>
    <w:rsid w:val="009F685E"/>
    <w:rsid w:val="00A836CC"/>
    <w:rsid w:val="00BF04F7"/>
    <w:rsid w:val="00C27E70"/>
    <w:rsid w:val="00C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240D-A0F1-4985-8D5C-B2D202A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E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osweb.uj.edu.pl/kontroler.php?_action=dodatki/absolwenci2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2020-05-26T07:12:00Z</dcterms:created>
  <dcterms:modified xsi:type="dcterms:W3CDTF">2020-05-26T07:55:00Z</dcterms:modified>
</cp:coreProperties>
</file>